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D3" w:rsidRDefault="009221D3" w:rsidP="009221D3">
      <w:r>
        <w:t xml:space="preserve">                      </w:t>
      </w:r>
      <w:r>
        <w:rPr>
          <w:szCs w:val="28"/>
        </w:rPr>
        <w:t>График личного приёма граждан в Администрации</w:t>
      </w:r>
    </w:p>
    <w:p w:rsidR="009221D3" w:rsidRDefault="009221D3" w:rsidP="009221D3">
      <w:pPr>
        <w:jc w:val="center"/>
        <w:rPr>
          <w:szCs w:val="28"/>
        </w:rPr>
      </w:pPr>
      <w:r>
        <w:rPr>
          <w:szCs w:val="28"/>
        </w:rPr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Cs w:val="28"/>
        </w:rPr>
        <w:t xml:space="preserve"> в январе 2023 года в доступных режимах</w:t>
      </w:r>
    </w:p>
    <w:p w:rsidR="009221D3" w:rsidRDefault="009221D3" w:rsidP="009221D3">
      <w:pPr>
        <w:jc w:val="center"/>
        <w:rPr>
          <w:szCs w:val="28"/>
        </w:rPr>
      </w:pPr>
      <w:r>
        <w:rPr>
          <w:szCs w:val="28"/>
        </w:rPr>
        <w:t xml:space="preserve">  аудио -  и видео - связи</w:t>
      </w:r>
    </w:p>
    <w:p w:rsidR="009221D3" w:rsidRDefault="009221D3" w:rsidP="009221D3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9221D3" w:rsidTr="009221D3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9221D3" w:rsidRDefault="009221D3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9221D3" w:rsidTr="009221D3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3" w:rsidRDefault="009221D3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9221D3" w:rsidRDefault="009221D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9221D3" w:rsidRDefault="009221D3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9221D3" w:rsidTr="009221D3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9221D3" w:rsidTr="009221D3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9221D3" w:rsidTr="009221D3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9221D3" w:rsidTr="009221D3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9221D3" w:rsidTr="009221D3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9221D3" w:rsidTr="009221D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9221D3" w:rsidTr="009221D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D3" w:rsidRDefault="009221D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9221D3" w:rsidRDefault="009221D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9221D3" w:rsidRDefault="009221D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9221D3" w:rsidTr="009221D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9221D3" w:rsidTr="009221D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9221D3" w:rsidTr="009221D3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D3" w:rsidRDefault="009221D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534BD5" w:rsidRDefault="00534BD5" w:rsidP="00534B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534BD5" w:rsidRDefault="00534BD5" w:rsidP="00534B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534BD5" w:rsidRDefault="00534BD5" w:rsidP="00534BD5">
      <w:bookmarkStart w:id="0" w:name="_GoBack"/>
      <w:bookmarkEnd w:id="0"/>
    </w:p>
    <w:sectPr w:rsidR="0053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9"/>
    <w:rsid w:val="002B75E9"/>
    <w:rsid w:val="00534BD5"/>
    <w:rsid w:val="009221D3"/>
    <w:rsid w:val="00D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E869"/>
  <w15:chartTrackingRefBased/>
  <w15:docId w15:val="{D38B5725-D3FD-4021-A45B-5E729A4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3</cp:revision>
  <dcterms:created xsi:type="dcterms:W3CDTF">2022-12-26T06:35:00Z</dcterms:created>
  <dcterms:modified xsi:type="dcterms:W3CDTF">2022-12-26T06:37:00Z</dcterms:modified>
</cp:coreProperties>
</file>