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01BD52FF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1E739F">
        <w:rPr>
          <w:sz w:val="36"/>
          <w:szCs w:val="36"/>
        </w:rPr>
        <w:t>во и заместителей на период с 15.05.2023 г. по 21</w:t>
      </w:r>
      <w:r w:rsidR="00113A84">
        <w:rPr>
          <w:sz w:val="36"/>
          <w:szCs w:val="36"/>
        </w:rPr>
        <w:t>.05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7536DC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DC6F6D" w:rsidRPr="004F6D26" w14:paraId="364E2EDD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65C691F1" w14:textId="5AB84283" w:rsidR="00B21563" w:rsidRPr="00E3789F" w:rsidRDefault="001E739F" w:rsidP="00B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3A84">
              <w:rPr>
                <w:sz w:val="28"/>
                <w:szCs w:val="28"/>
              </w:rPr>
              <w:t>.05</w:t>
            </w:r>
            <w:r w:rsidR="00B2156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6F11A173" w:rsidR="00B21563" w:rsidRPr="00E3789F" w:rsidRDefault="00B21563" w:rsidP="00B21563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0DD9BB06" w14:textId="158D276F" w:rsidR="00B21563" w:rsidRPr="004F6D26" w:rsidRDefault="00B21563" w:rsidP="00B2156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4E87AF1" w14:textId="632E89F0" w:rsidR="00B21563" w:rsidRPr="004F6D26" w:rsidRDefault="00B21563" w:rsidP="00B2156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DC6F6D" w:rsidRPr="004F6D26" w14:paraId="7882A114" w14:textId="77777777" w:rsidTr="007536DC">
        <w:trPr>
          <w:trHeight w:val="948"/>
        </w:trPr>
        <w:tc>
          <w:tcPr>
            <w:tcW w:w="1493" w:type="dxa"/>
            <w:vAlign w:val="center"/>
          </w:tcPr>
          <w:p w14:paraId="56E5A2B7" w14:textId="4C2CB0A1" w:rsidR="00444B57" w:rsidRPr="00E3789F" w:rsidRDefault="001E739F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13A84">
              <w:rPr>
                <w:sz w:val="28"/>
                <w:szCs w:val="28"/>
              </w:rPr>
              <w:t>.05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7D66AD96" w:rsidR="00444B57" w:rsidRPr="00E3789F" w:rsidRDefault="006B560B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25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774" w:type="dxa"/>
            <w:vAlign w:val="center"/>
          </w:tcPr>
          <w:p w14:paraId="42A03500" w14:textId="24A0A7D5" w:rsidR="00444B57" w:rsidRPr="004F6D26" w:rsidRDefault="00444B57" w:rsidP="00925A3E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г. Щёлково, </w:t>
            </w:r>
            <w:r w:rsidR="00925A3E" w:rsidRPr="004F6D26">
              <w:rPr>
                <w:sz w:val="28"/>
                <w:szCs w:val="28"/>
              </w:rPr>
              <w:t>пл. Ленина, 2</w:t>
            </w:r>
          </w:p>
        </w:tc>
        <w:tc>
          <w:tcPr>
            <w:tcW w:w="6237" w:type="dxa"/>
            <w:vAlign w:val="center"/>
          </w:tcPr>
          <w:p w14:paraId="0514582F" w14:textId="77777777" w:rsidR="00444B57" w:rsidRPr="00D9766D" w:rsidRDefault="00444B57" w:rsidP="00444B5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444B57" w:rsidRPr="004F6D26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</w:tr>
      <w:tr w:rsidR="00EA7F41" w:rsidRPr="004F6D26" w14:paraId="496B5F0A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75B087B2" w14:textId="120C25CB" w:rsidR="00EA7F41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052B2C6" w14:textId="2140E18F" w:rsidR="00EA7F41" w:rsidRPr="00E3789F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4FA11A30" w14:textId="5AA88782" w:rsidR="00EA7F41" w:rsidRPr="004F6D26" w:rsidRDefault="00EA7F41" w:rsidP="00EA7F41">
            <w:pPr>
              <w:jc w:val="center"/>
              <w:rPr>
                <w:sz w:val="20"/>
                <w:szCs w:val="20"/>
              </w:rPr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7F000C1" w14:textId="77777777" w:rsidR="00EA7F41" w:rsidRPr="008F1092" w:rsidRDefault="00EA7F41" w:rsidP="00EA7F41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 xml:space="preserve">Совещание в </w:t>
            </w:r>
            <w:proofErr w:type="spellStart"/>
            <w:r w:rsidRPr="008F1092">
              <w:rPr>
                <w:rFonts w:ascii="Times New Roman" w:hAnsi="Times New Roman"/>
                <w:sz w:val="28"/>
                <w:szCs w:val="28"/>
              </w:rPr>
              <w:t>ЦУРе</w:t>
            </w:r>
            <w:proofErr w:type="spellEnd"/>
            <w:r w:rsidRPr="008F1092">
              <w:rPr>
                <w:rFonts w:ascii="Times New Roman" w:hAnsi="Times New Roman"/>
                <w:sz w:val="28"/>
                <w:szCs w:val="28"/>
              </w:rPr>
              <w:t xml:space="preserve"> с участием жителей.</w:t>
            </w:r>
          </w:p>
          <w:p w14:paraId="72768F7B" w14:textId="0E6370EE" w:rsidR="00EA7F41" w:rsidRPr="004F6D26" w:rsidRDefault="00EA7F41" w:rsidP="00EA7F41">
            <w:pPr>
              <w:pStyle w:val="p1"/>
              <w:rPr>
                <w:sz w:val="20"/>
                <w:szCs w:val="20"/>
              </w:rPr>
            </w:pPr>
          </w:p>
        </w:tc>
      </w:tr>
      <w:tr w:rsidR="00EA7F41" w:rsidRPr="004F6D26" w14:paraId="1724D949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57E206F3" w14:textId="20221623" w:rsidR="00EA7F41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261A4010" w:rsidR="00EA7F41" w:rsidRPr="00E3789F" w:rsidRDefault="00EA7F41" w:rsidP="00EA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27C819FB" w14:textId="3146C3CE" w:rsidR="00EA7F41" w:rsidRPr="004F6D26" w:rsidRDefault="00EA7F41" w:rsidP="00EA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29988E0" w14:textId="01A0BCDC" w:rsidR="00EA7F41" w:rsidRPr="004F6D26" w:rsidRDefault="00EA7F41" w:rsidP="00EA7F41">
            <w:pPr>
              <w:pStyle w:val="p1"/>
              <w:rPr>
                <w:sz w:val="20"/>
                <w:szCs w:val="20"/>
              </w:rPr>
            </w:pPr>
          </w:p>
        </w:tc>
      </w:tr>
      <w:tr w:rsidR="00EA7F41" w:rsidRPr="004F6D26" w14:paraId="6AC8F365" w14:textId="77777777" w:rsidTr="007536DC">
        <w:trPr>
          <w:trHeight w:val="346"/>
        </w:trPr>
        <w:tc>
          <w:tcPr>
            <w:tcW w:w="1493" w:type="dxa"/>
            <w:vAlign w:val="center"/>
          </w:tcPr>
          <w:p w14:paraId="00CAE7E3" w14:textId="6C7D3754" w:rsidR="00EA7F41" w:rsidRPr="00E3789F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090B30C8" w:rsidR="00EA7F41" w:rsidRPr="00E3789F" w:rsidRDefault="00EA7F41" w:rsidP="00EA7F41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032EAD5C" w14:textId="2A53D7C1" w:rsidR="00EA7F41" w:rsidRPr="004F6D26" w:rsidRDefault="00EA7F41" w:rsidP="00EA7F4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30BD5740" w14:textId="5FEDB4B7" w:rsidR="00EA7F41" w:rsidRPr="004F6D26" w:rsidRDefault="00EA7F41" w:rsidP="00EA7F41">
            <w:pPr>
              <w:pStyle w:val="p1"/>
            </w:pPr>
            <w:r w:rsidRPr="004F6D26">
              <w:t xml:space="preserve"> </w:t>
            </w:r>
          </w:p>
        </w:tc>
      </w:tr>
      <w:tr w:rsidR="00EA7F41" w:rsidRPr="004F6D26" w14:paraId="524A99D2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6CC8541D" w14:textId="6680EA29" w:rsidR="00EA7F41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C4FD1DF" w14:textId="7E699275" w:rsidR="00EA7F41" w:rsidRPr="00E3789F" w:rsidRDefault="00EA7F41" w:rsidP="00EA7F41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7D33433B" w14:textId="34EEBC0D" w:rsidR="00EA7F41" w:rsidRPr="004F6D26" w:rsidRDefault="00EA7F41" w:rsidP="00EA7F4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32A72BDD" w14:textId="3D3AB8B5" w:rsidR="00EA7F41" w:rsidRPr="004F6D26" w:rsidRDefault="00EA7F41" w:rsidP="00EA7F4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EA7F41" w:rsidRPr="004F6D26" w14:paraId="278DE06B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5986C643" w14:textId="0412B790" w:rsidR="00EA7F41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EA7F41" w:rsidRPr="00E3789F" w:rsidRDefault="00EA7F41" w:rsidP="00EA7F41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EA7F41" w:rsidRPr="004F6D26" w:rsidRDefault="00EA7F41" w:rsidP="00EA7F4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EA7F41" w:rsidRPr="004F6D26" w:rsidRDefault="00EA7F41" w:rsidP="00EA7F4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EA7F41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EA7F41" w:rsidRPr="004F6D26" w:rsidRDefault="00EA7F41" w:rsidP="00EA7F41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EA7F41" w:rsidRPr="004F6D26" w14:paraId="710F5CAF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2DE7A4A7" w14:textId="245CC082" w:rsidR="00EA7F41" w:rsidRPr="00E3789F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A47868" w14:textId="4F810EA6" w:rsidR="00EA7F41" w:rsidRPr="00E3789F" w:rsidRDefault="00EA7F41" w:rsidP="00252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02ABEA2D" w14:textId="7962829C" w:rsidR="00EA7F41" w:rsidRPr="004F6D26" w:rsidRDefault="00EA7F41" w:rsidP="00EA7F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Монино, ул. Авиационная, 2А</w:t>
            </w:r>
          </w:p>
        </w:tc>
        <w:tc>
          <w:tcPr>
            <w:tcW w:w="6237" w:type="dxa"/>
            <w:vAlign w:val="center"/>
          </w:tcPr>
          <w:p w14:paraId="18438343" w14:textId="0037C848" w:rsidR="00EA7F41" w:rsidRPr="003B5A45" w:rsidRDefault="00EA7F41" w:rsidP="00EA7F4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капитального ремонта МБУК ГОЩ КДЦ «Дом офицеров».</w:t>
            </w:r>
          </w:p>
        </w:tc>
      </w:tr>
      <w:tr w:rsidR="00EA7F41" w:rsidRPr="004F6D26" w14:paraId="7DC5F2FC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3E154D3D" w14:textId="04C62F7A" w:rsidR="00EA7F41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40E0F8" w14:textId="4E1CE433" w:rsidR="00EA7F41" w:rsidRPr="004F6D26" w:rsidRDefault="00EA7F41" w:rsidP="00252C35">
            <w:pPr>
              <w:jc w:val="center"/>
            </w:pPr>
          </w:p>
        </w:tc>
        <w:tc>
          <w:tcPr>
            <w:tcW w:w="2774" w:type="dxa"/>
            <w:vAlign w:val="center"/>
          </w:tcPr>
          <w:p w14:paraId="1E0372B2" w14:textId="456B69D2" w:rsidR="00EA7F41" w:rsidRPr="004F6D26" w:rsidRDefault="00EA7F41" w:rsidP="00EA7F41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553E006" w14:textId="44C76957" w:rsidR="00EA7F41" w:rsidRPr="004F6D26" w:rsidRDefault="00EA7F41" w:rsidP="00EA7F41"/>
        </w:tc>
      </w:tr>
      <w:tr w:rsidR="00EA7F41" w:rsidRPr="004F6D26" w14:paraId="541CC5FD" w14:textId="77777777" w:rsidTr="00D3593E">
        <w:trPr>
          <w:trHeight w:val="1073"/>
        </w:trPr>
        <w:tc>
          <w:tcPr>
            <w:tcW w:w="1493" w:type="dxa"/>
            <w:vAlign w:val="center"/>
          </w:tcPr>
          <w:p w14:paraId="7955B989" w14:textId="322A20B1" w:rsidR="00EA7F41" w:rsidRDefault="00EA7F41" w:rsidP="00EA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5EEC1AF3" w:rsidR="00EA7F41" w:rsidRPr="00DD12DE" w:rsidRDefault="00DD12DE" w:rsidP="00252C35">
            <w:pPr>
              <w:jc w:val="center"/>
              <w:rPr>
                <w:sz w:val="28"/>
                <w:szCs w:val="28"/>
              </w:rPr>
            </w:pPr>
            <w:r w:rsidRPr="00DD12DE"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022E5229" w14:textId="34701A1B" w:rsidR="00EA7F41" w:rsidRPr="00DD12DE" w:rsidRDefault="00FE0F4B" w:rsidP="00DD1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Центра</w:t>
            </w:r>
            <w:r w:rsidR="00DD12DE" w:rsidRPr="00DD12DE">
              <w:rPr>
                <w:sz w:val="28"/>
                <w:szCs w:val="28"/>
              </w:rPr>
              <w:t>льная, ЖК «Центральный»</w:t>
            </w:r>
          </w:p>
        </w:tc>
        <w:tc>
          <w:tcPr>
            <w:tcW w:w="6237" w:type="dxa"/>
            <w:vAlign w:val="center"/>
          </w:tcPr>
          <w:p w14:paraId="4612A3A5" w14:textId="3D454A09" w:rsidR="00EA7F41" w:rsidRPr="004F6D26" w:rsidRDefault="00FE0F4B" w:rsidP="00EA7F41">
            <w:r w:rsidRPr="00BB00D4">
              <w:rPr>
                <w:sz w:val="28"/>
                <w:szCs w:val="28"/>
              </w:rPr>
              <w:t>Встреча Ильина А.</w:t>
            </w:r>
            <w:r>
              <w:rPr>
                <w:sz w:val="28"/>
                <w:szCs w:val="28"/>
              </w:rPr>
              <w:t>А. с</w:t>
            </w:r>
            <w:r w:rsidRPr="00BB00D4">
              <w:rPr>
                <w:sz w:val="28"/>
                <w:szCs w:val="28"/>
              </w:rPr>
              <w:t xml:space="preserve"> жителями</w:t>
            </w:r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вопросам завершения строительства ЖК и выполнения обязательств сторон.</w:t>
            </w:r>
          </w:p>
        </w:tc>
      </w:tr>
      <w:tr w:rsidR="00D3593E" w:rsidRPr="004F6D26" w14:paraId="43A278FA" w14:textId="77777777" w:rsidTr="00752714">
        <w:trPr>
          <w:trHeight w:val="1003"/>
        </w:trPr>
        <w:tc>
          <w:tcPr>
            <w:tcW w:w="1493" w:type="dxa"/>
            <w:vAlign w:val="center"/>
          </w:tcPr>
          <w:p w14:paraId="62634508" w14:textId="7D4A3351" w:rsidR="00D3593E" w:rsidRDefault="00D3593E" w:rsidP="00D35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5C29D0" w14:textId="4D184063" w:rsidR="00D3593E" w:rsidRPr="00D36020" w:rsidRDefault="00D3593E" w:rsidP="00252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D12DE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BBCC53E" w14:textId="506AD7F9" w:rsidR="00D3593E" w:rsidRPr="00D36020" w:rsidRDefault="00D36020" w:rsidP="00D36020">
            <w:pPr>
              <w:jc w:val="center"/>
              <w:rPr>
                <w:sz w:val="28"/>
                <w:szCs w:val="28"/>
              </w:rPr>
            </w:pPr>
            <w:proofErr w:type="spellStart"/>
            <w:r w:rsidRPr="00D36020">
              <w:rPr>
                <w:sz w:val="28"/>
                <w:szCs w:val="28"/>
              </w:rPr>
              <w:t>г.о</w:t>
            </w:r>
            <w:proofErr w:type="spellEnd"/>
            <w:r w:rsidRPr="00D36020">
              <w:rPr>
                <w:sz w:val="28"/>
                <w:szCs w:val="28"/>
              </w:rPr>
              <w:t>. Щёлково, д. Новая Слобода, ул. Шишкина Гора, 61</w:t>
            </w:r>
          </w:p>
        </w:tc>
        <w:tc>
          <w:tcPr>
            <w:tcW w:w="6237" w:type="dxa"/>
            <w:vAlign w:val="center"/>
          </w:tcPr>
          <w:p w14:paraId="63E7833C" w14:textId="5FDFDB9A" w:rsidR="00D3593E" w:rsidRPr="00D36020" w:rsidRDefault="00D36020" w:rsidP="00D36020">
            <w:pPr>
              <w:rPr>
                <w:sz w:val="28"/>
                <w:szCs w:val="28"/>
              </w:rPr>
            </w:pPr>
            <w:r w:rsidRPr="00D36020">
              <w:rPr>
                <w:sz w:val="28"/>
                <w:szCs w:val="28"/>
              </w:rPr>
              <w:t>Встреча Горячева С.А. с жителями по вопросам проведения работ по устройству дамбы.</w:t>
            </w:r>
          </w:p>
        </w:tc>
      </w:tr>
      <w:tr w:rsidR="00752714" w:rsidRPr="004F6D26" w14:paraId="636D647A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084C2A99" w14:textId="51A3CC3A" w:rsidR="00752714" w:rsidRDefault="00752714" w:rsidP="00752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D0AD7D1" w14:textId="36C5B4B4" w:rsidR="00752714" w:rsidRPr="004F6D26" w:rsidRDefault="00252C35" w:rsidP="00252C35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752714" w:rsidRPr="00DD12DE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54065B85" w14:textId="52AAC225" w:rsidR="00752714" w:rsidRPr="004F6D26" w:rsidRDefault="00252C35" w:rsidP="00752714">
            <w:pPr>
              <w:jc w:val="center"/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2F1DB0E" w14:textId="3FAACE5E" w:rsidR="00752714" w:rsidRPr="007F56DC" w:rsidRDefault="00252C35" w:rsidP="00752714">
            <w:r w:rsidRPr="00252C35">
              <w:rPr>
                <w:sz w:val="28"/>
                <w:szCs w:val="28"/>
              </w:rPr>
              <w:t xml:space="preserve">Встреча </w:t>
            </w:r>
            <w:proofErr w:type="spellStart"/>
            <w:r w:rsidRPr="00252C35">
              <w:rPr>
                <w:sz w:val="28"/>
                <w:szCs w:val="28"/>
              </w:rPr>
              <w:t>Суслиной</w:t>
            </w:r>
            <w:proofErr w:type="spellEnd"/>
            <w:r w:rsidRPr="00252C35">
              <w:rPr>
                <w:sz w:val="28"/>
                <w:szCs w:val="28"/>
              </w:rPr>
              <w:t xml:space="preserve"> Е.В. с жителями по вопросам проведения переселения и обеспечения граждан жилищными правами.</w:t>
            </w:r>
          </w:p>
        </w:tc>
      </w:tr>
      <w:tr w:rsidR="00252C35" w:rsidRPr="004F6D26" w14:paraId="767E7BAF" w14:textId="77777777" w:rsidTr="007F56DC">
        <w:trPr>
          <w:trHeight w:val="1325"/>
        </w:trPr>
        <w:tc>
          <w:tcPr>
            <w:tcW w:w="1493" w:type="dxa"/>
            <w:vAlign w:val="center"/>
          </w:tcPr>
          <w:p w14:paraId="28841A7F" w14:textId="2E2DACEC" w:rsidR="00252C35" w:rsidRDefault="00252C35" w:rsidP="00252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2E315CE6" w:rsidR="00252C35" w:rsidRPr="004F6D26" w:rsidRDefault="00252C35" w:rsidP="00252C35">
            <w:pPr>
              <w:jc w:val="center"/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6CFDBC2A" w14:textId="54121988" w:rsidR="00252C35" w:rsidRPr="004F6D26" w:rsidRDefault="00252C35" w:rsidP="00252C3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Чкаловский,  ул.</w:t>
            </w:r>
            <w:proofErr w:type="gramEnd"/>
            <w:r>
              <w:rPr>
                <w:sz w:val="28"/>
                <w:szCs w:val="28"/>
              </w:rPr>
              <w:t xml:space="preserve"> Ленина, ЖК «Горизонт»</w:t>
            </w:r>
          </w:p>
        </w:tc>
        <w:tc>
          <w:tcPr>
            <w:tcW w:w="6237" w:type="dxa"/>
            <w:vAlign w:val="center"/>
          </w:tcPr>
          <w:p w14:paraId="5D2884E0" w14:textId="556A67D9" w:rsidR="00252C35" w:rsidRPr="004F6D26" w:rsidRDefault="00252C35" w:rsidP="00252C35">
            <w:r w:rsidRPr="00BB00D4">
              <w:rPr>
                <w:sz w:val="28"/>
                <w:szCs w:val="28"/>
              </w:rPr>
              <w:t xml:space="preserve">Встреча Ильина А.А. </w:t>
            </w:r>
            <w:proofErr w:type="gramStart"/>
            <w:r w:rsidRPr="00BB00D4">
              <w:rPr>
                <w:sz w:val="28"/>
                <w:szCs w:val="28"/>
              </w:rPr>
              <w:t>с  жителями</w:t>
            </w:r>
            <w:proofErr w:type="gramEnd"/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вопросам завершения строительства ЖК и выполнения обязательств сторон.</w:t>
            </w:r>
          </w:p>
        </w:tc>
      </w:tr>
      <w:tr w:rsidR="00F24906" w:rsidRPr="004F6D26" w14:paraId="6344DB9D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5289B1BA" w14:textId="1FA6DD51" w:rsidR="00F24906" w:rsidRDefault="00F24906" w:rsidP="00F2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7741B18" w14:textId="038525C5" w:rsidR="00F24906" w:rsidRDefault="00F24906" w:rsidP="00F2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D12DE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C401820" w14:textId="122E26B2" w:rsidR="00F24906" w:rsidRPr="008F1092" w:rsidRDefault="00F24906" w:rsidP="00F24906">
            <w:pPr>
              <w:jc w:val="center"/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1EA4424" w14:textId="4B0D9AB6" w:rsidR="00F24906" w:rsidRPr="00252C35" w:rsidRDefault="00F24906" w:rsidP="00F2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и представителями учреждений культуры по вопросам организации кружков для детей</w:t>
            </w:r>
            <w:r w:rsidR="00605EC1">
              <w:rPr>
                <w:sz w:val="28"/>
                <w:szCs w:val="28"/>
              </w:rPr>
              <w:t xml:space="preserve"> и обеспечения необходимыми материальными ресурсами.</w:t>
            </w:r>
          </w:p>
        </w:tc>
      </w:tr>
      <w:tr w:rsidR="00F24906" w:rsidRPr="004F6D26" w14:paraId="1F3A9FA5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7FA9B221" w14:textId="3F7850F2" w:rsidR="00F24906" w:rsidRDefault="00F24906" w:rsidP="00F2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C23A050" w14:textId="1CEA8CE7" w:rsidR="00F24906" w:rsidRDefault="00F24906" w:rsidP="00F2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D12DE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DC9EE82" w14:textId="359FA681" w:rsidR="00F24906" w:rsidRDefault="00F24906" w:rsidP="00F24906">
            <w:pPr>
              <w:jc w:val="center"/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76CFDC12" w14:textId="0A095F93" w:rsidR="00F24906" w:rsidRDefault="00F24906" w:rsidP="00F24906">
            <w:pPr>
              <w:rPr>
                <w:sz w:val="28"/>
                <w:szCs w:val="28"/>
              </w:rPr>
            </w:pPr>
            <w:r w:rsidRPr="00252C35">
              <w:rPr>
                <w:sz w:val="28"/>
                <w:szCs w:val="28"/>
              </w:rPr>
              <w:t xml:space="preserve">Встреча </w:t>
            </w:r>
            <w:proofErr w:type="spellStart"/>
            <w:r w:rsidRPr="00252C35">
              <w:rPr>
                <w:sz w:val="28"/>
                <w:szCs w:val="28"/>
              </w:rPr>
              <w:t>Суслиной</w:t>
            </w:r>
            <w:proofErr w:type="spellEnd"/>
            <w:r w:rsidRPr="00252C35">
              <w:rPr>
                <w:sz w:val="28"/>
                <w:szCs w:val="28"/>
              </w:rPr>
              <w:t xml:space="preserve"> Е.В. с жителями по вопросам </w:t>
            </w:r>
            <w:r>
              <w:rPr>
                <w:sz w:val="28"/>
                <w:szCs w:val="28"/>
              </w:rPr>
              <w:t>организации проездов и оформления участков в садовых товариществах.</w:t>
            </w:r>
          </w:p>
        </w:tc>
      </w:tr>
      <w:tr w:rsidR="00605EC1" w:rsidRPr="004F6D26" w14:paraId="643C26C3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3D15100D" w14:textId="202DF1C6" w:rsidR="00605EC1" w:rsidRDefault="00605EC1" w:rsidP="0060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C159B36" w14:textId="480C063B" w:rsidR="00605EC1" w:rsidRDefault="00605EC1" w:rsidP="0060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D12DE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13F05451" w14:textId="51B1657C" w:rsidR="00605EC1" w:rsidRPr="00EF668A" w:rsidRDefault="00E4771B" w:rsidP="00605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Чкаловский, ул. Ленина, 12</w:t>
            </w:r>
          </w:p>
        </w:tc>
        <w:tc>
          <w:tcPr>
            <w:tcW w:w="6237" w:type="dxa"/>
            <w:vAlign w:val="center"/>
          </w:tcPr>
          <w:p w14:paraId="05DF57E9" w14:textId="05A9885C" w:rsidR="00605EC1" w:rsidRPr="007F56DC" w:rsidRDefault="00605EC1" w:rsidP="0060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Горячева С.А. с жителями по вопросам содержания придомовой территории, благоустройства и работы УК.</w:t>
            </w:r>
          </w:p>
        </w:tc>
      </w:tr>
      <w:tr w:rsidR="00605EC1" w:rsidRPr="004F6D26" w14:paraId="73FEEBBB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3840657C" w14:textId="70A62BB6" w:rsidR="00605EC1" w:rsidRDefault="00605EC1" w:rsidP="0060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0A5A7CD5" w:rsidR="00605EC1" w:rsidRDefault="00605EC1" w:rsidP="0060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2FA69DCB" w14:textId="4C739D5E" w:rsidR="00605EC1" w:rsidRPr="004F6D26" w:rsidRDefault="00605EC1" w:rsidP="00605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Монино, ул. Авиационная, 2А</w:t>
            </w:r>
          </w:p>
        </w:tc>
        <w:tc>
          <w:tcPr>
            <w:tcW w:w="6237" w:type="dxa"/>
            <w:vAlign w:val="center"/>
          </w:tcPr>
          <w:p w14:paraId="2600490B" w14:textId="0A68FC83" w:rsidR="00605EC1" w:rsidRPr="003B5A45" w:rsidRDefault="00605EC1" w:rsidP="00605EC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капитального ремонта МБУК ГОЩ КДЦ «Дом офицеров».</w:t>
            </w:r>
          </w:p>
        </w:tc>
      </w:tr>
      <w:tr w:rsidR="00605EC1" w:rsidRPr="004F6D26" w14:paraId="45F7408A" w14:textId="77777777" w:rsidTr="007536DC">
        <w:trPr>
          <w:trHeight w:val="123"/>
        </w:trPr>
        <w:tc>
          <w:tcPr>
            <w:tcW w:w="1493" w:type="dxa"/>
            <w:vAlign w:val="center"/>
          </w:tcPr>
          <w:p w14:paraId="4B4392A0" w14:textId="5F2143E9" w:rsidR="00605EC1" w:rsidRDefault="00605EC1" w:rsidP="0060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A5CE681" w14:textId="185F181C" w:rsidR="00605EC1" w:rsidRPr="004F6D26" w:rsidRDefault="00605EC1" w:rsidP="00605EC1"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5903CFA8" w14:textId="5C7E32C8" w:rsidR="00605EC1" w:rsidRPr="004F6D26" w:rsidRDefault="00EF668A" w:rsidP="00605EC1">
            <w:pPr>
              <w:jc w:val="center"/>
            </w:pPr>
            <w:proofErr w:type="spellStart"/>
            <w:r w:rsidRPr="00EF668A">
              <w:rPr>
                <w:sz w:val="28"/>
                <w:szCs w:val="28"/>
              </w:rPr>
              <w:t>г.о</w:t>
            </w:r>
            <w:proofErr w:type="spellEnd"/>
            <w:r w:rsidRPr="00EF668A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EF668A">
              <w:rPr>
                <w:sz w:val="28"/>
                <w:szCs w:val="28"/>
              </w:rPr>
              <w:t>мкр</w:t>
            </w:r>
            <w:proofErr w:type="spellEnd"/>
            <w:r w:rsidRPr="00EF668A">
              <w:rPr>
                <w:sz w:val="28"/>
                <w:szCs w:val="28"/>
              </w:rPr>
              <w:t xml:space="preserve">. </w:t>
            </w:r>
            <w:proofErr w:type="spellStart"/>
            <w:r w:rsidRPr="00EF668A">
              <w:rPr>
                <w:sz w:val="28"/>
                <w:szCs w:val="28"/>
              </w:rPr>
              <w:t>Бахчиванджи</w:t>
            </w:r>
            <w:proofErr w:type="spellEnd"/>
            <w:r w:rsidRPr="00EF668A">
              <w:rPr>
                <w:sz w:val="28"/>
                <w:szCs w:val="28"/>
              </w:rPr>
              <w:t>, ул. Беляева, 8</w:t>
            </w:r>
          </w:p>
        </w:tc>
        <w:tc>
          <w:tcPr>
            <w:tcW w:w="6237" w:type="dxa"/>
            <w:vAlign w:val="center"/>
          </w:tcPr>
          <w:p w14:paraId="02425659" w14:textId="779D077F" w:rsidR="00605EC1" w:rsidRPr="004F6D26" w:rsidRDefault="00605EC1" w:rsidP="00605EC1">
            <w:r>
              <w:rPr>
                <w:sz w:val="28"/>
                <w:szCs w:val="28"/>
              </w:rPr>
              <w:t>Встреча Горячева С.А. с жителями по вопросам содержания придомовой территории, благоустройства и работы УК.</w:t>
            </w:r>
          </w:p>
        </w:tc>
      </w:tr>
      <w:tr w:rsidR="00605EC1" w:rsidRPr="004F6D26" w14:paraId="0F12FE75" w14:textId="77777777" w:rsidTr="007536DC">
        <w:trPr>
          <w:trHeight w:val="123"/>
        </w:trPr>
        <w:tc>
          <w:tcPr>
            <w:tcW w:w="1493" w:type="dxa"/>
            <w:vAlign w:val="center"/>
          </w:tcPr>
          <w:p w14:paraId="637BA331" w14:textId="265B634D" w:rsidR="00605EC1" w:rsidRDefault="00605EC1" w:rsidP="0060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306B6A" w14:textId="7DE78EBE" w:rsidR="00605EC1" w:rsidRPr="004F6D26" w:rsidRDefault="00605EC1" w:rsidP="00605EC1"/>
        </w:tc>
        <w:tc>
          <w:tcPr>
            <w:tcW w:w="2774" w:type="dxa"/>
            <w:vAlign w:val="center"/>
          </w:tcPr>
          <w:p w14:paraId="71958876" w14:textId="315E18E1" w:rsidR="00605EC1" w:rsidRPr="004F6D26" w:rsidRDefault="00605EC1" w:rsidP="00605EC1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0A11799" w14:textId="5FFE1450" w:rsidR="00605EC1" w:rsidRPr="004F6D26" w:rsidRDefault="00605EC1" w:rsidP="00605EC1">
            <w:bookmarkStart w:id="0" w:name="_GoBack"/>
            <w:bookmarkEnd w:id="0"/>
          </w:p>
        </w:tc>
      </w:tr>
      <w:tr w:rsidR="00605EC1" w:rsidRPr="004F6D26" w14:paraId="5796B9DF" w14:textId="77777777" w:rsidTr="007536DC">
        <w:trPr>
          <w:trHeight w:val="90"/>
        </w:trPr>
        <w:tc>
          <w:tcPr>
            <w:tcW w:w="1493" w:type="dxa"/>
            <w:vAlign w:val="center"/>
          </w:tcPr>
          <w:p w14:paraId="7E100EB4" w14:textId="7F420C67" w:rsidR="00605EC1" w:rsidRDefault="00605EC1" w:rsidP="0060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910FA50" w14:textId="349137A4" w:rsidR="00605EC1" w:rsidRPr="004F6D26" w:rsidRDefault="00605EC1" w:rsidP="00605EC1"/>
        </w:tc>
        <w:tc>
          <w:tcPr>
            <w:tcW w:w="2774" w:type="dxa"/>
            <w:vAlign w:val="center"/>
          </w:tcPr>
          <w:p w14:paraId="2B5FB0B2" w14:textId="33ADFB5F" w:rsidR="00605EC1" w:rsidRPr="004F6D26" w:rsidRDefault="00605EC1" w:rsidP="00605EC1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10A6A25" w14:textId="128FDA14" w:rsidR="00605EC1" w:rsidRPr="004F6D26" w:rsidRDefault="00605EC1" w:rsidP="00605EC1"/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B62D1"/>
    <w:rsid w:val="000B747E"/>
    <w:rsid w:val="000D1792"/>
    <w:rsid w:val="000D431B"/>
    <w:rsid w:val="000D7744"/>
    <w:rsid w:val="000E08F7"/>
    <w:rsid w:val="000F4109"/>
    <w:rsid w:val="001060F9"/>
    <w:rsid w:val="00113A84"/>
    <w:rsid w:val="00150B16"/>
    <w:rsid w:val="0017053D"/>
    <w:rsid w:val="00182EB0"/>
    <w:rsid w:val="001C1635"/>
    <w:rsid w:val="001C4CC5"/>
    <w:rsid w:val="001E739F"/>
    <w:rsid w:val="002135E0"/>
    <w:rsid w:val="002176D8"/>
    <w:rsid w:val="00230D1A"/>
    <w:rsid w:val="00252C35"/>
    <w:rsid w:val="00253C4C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72AB"/>
    <w:rsid w:val="003937A5"/>
    <w:rsid w:val="00393BE2"/>
    <w:rsid w:val="003A2BC3"/>
    <w:rsid w:val="003B5A45"/>
    <w:rsid w:val="00412E39"/>
    <w:rsid w:val="00444A5A"/>
    <w:rsid w:val="00444B57"/>
    <w:rsid w:val="00453B56"/>
    <w:rsid w:val="00472F5E"/>
    <w:rsid w:val="004B7790"/>
    <w:rsid w:val="004C4B1A"/>
    <w:rsid w:val="004C63C5"/>
    <w:rsid w:val="004C66F9"/>
    <w:rsid w:val="004E408D"/>
    <w:rsid w:val="004F6D26"/>
    <w:rsid w:val="00511B8C"/>
    <w:rsid w:val="005209E4"/>
    <w:rsid w:val="005230E8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5EC1"/>
    <w:rsid w:val="00606FA6"/>
    <w:rsid w:val="006075F7"/>
    <w:rsid w:val="00614C1A"/>
    <w:rsid w:val="006304E3"/>
    <w:rsid w:val="00631C4D"/>
    <w:rsid w:val="006659A6"/>
    <w:rsid w:val="006810BD"/>
    <w:rsid w:val="006A6BA0"/>
    <w:rsid w:val="006B560B"/>
    <w:rsid w:val="006C05CB"/>
    <w:rsid w:val="006C2AC5"/>
    <w:rsid w:val="006D2796"/>
    <w:rsid w:val="006D3056"/>
    <w:rsid w:val="006D451A"/>
    <w:rsid w:val="00714E3D"/>
    <w:rsid w:val="00723D68"/>
    <w:rsid w:val="00752714"/>
    <w:rsid w:val="007536DC"/>
    <w:rsid w:val="00760E6B"/>
    <w:rsid w:val="0079449B"/>
    <w:rsid w:val="00794535"/>
    <w:rsid w:val="007B38F5"/>
    <w:rsid w:val="007D7896"/>
    <w:rsid w:val="007E1FF5"/>
    <w:rsid w:val="007E503B"/>
    <w:rsid w:val="007F4202"/>
    <w:rsid w:val="007F56DC"/>
    <w:rsid w:val="008072EA"/>
    <w:rsid w:val="008538D8"/>
    <w:rsid w:val="00857FD8"/>
    <w:rsid w:val="00863A6A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D2C71"/>
    <w:rsid w:val="009E4589"/>
    <w:rsid w:val="009F7273"/>
    <w:rsid w:val="00A1042E"/>
    <w:rsid w:val="00A2573B"/>
    <w:rsid w:val="00A25B04"/>
    <w:rsid w:val="00A53D47"/>
    <w:rsid w:val="00A53D91"/>
    <w:rsid w:val="00A54EF7"/>
    <w:rsid w:val="00A55F2B"/>
    <w:rsid w:val="00AE0E09"/>
    <w:rsid w:val="00AE37C7"/>
    <w:rsid w:val="00AE5D7C"/>
    <w:rsid w:val="00B07AD6"/>
    <w:rsid w:val="00B21563"/>
    <w:rsid w:val="00B604A7"/>
    <w:rsid w:val="00B91358"/>
    <w:rsid w:val="00BD69B9"/>
    <w:rsid w:val="00BE1364"/>
    <w:rsid w:val="00BE5615"/>
    <w:rsid w:val="00BE7002"/>
    <w:rsid w:val="00BF12C7"/>
    <w:rsid w:val="00C050E8"/>
    <w:rsid w:val="00C17AC0"/>
    <w:rsid w:val="00C21A9B"/>
    <w:rsid w:val="00C225C1"/>
    <w:rsid w:val="00C33CA4"/>
    <w:rsid w:val="00C53BC0"/>
    <w:rsid w:val="00C64F46"/>
    <w:rsid w:val="00CB09DA"/>
    <w:rsid w:val="00CB3F40"/>
    <w:rsid w:val="00CC7D09"/>
    <w:rsid w:val="00CE0067"/>
    <w:rsid w:val="00CE2146"/>
    <w:rsid w:val="00D20C7C"/>
    <w:rsid w:val="00D3593E"/>
    <w:rsid w:val="00D36020"/>
    <w:rsid w:val="00D53F5F"/>
    <w:rsid w:val="00D9766D"/>
    <w:rsid w:val="00DA029A"/>
    <w:rsid w:val="00DC36E3"/>
    <w:rsid w:val="00DC6F6D"/>
    <w:rsid w:val="00DD12DE"/>
    <w:rsid w:val="00E0238D"/>
    <w:rsid w:val="00E15E7A"/>
    <w:rsid w:val="00E333C7"/>
    <w:rsid w:val="00E351FC"/>
    <w:rsid w:val="00E3789F"/>
    <w:rsid w:val="00E4771B"/>
    <w:rsid w:val="00E65D60"/>
    <w:rsid w:val="00E94354"/>
    <w:rsid w:val="00E96DAC"/>
    <w:rsid w:val="00EA7F41"/>
    <w:rsid w:val="00EB411C"/>
    <w:rsid w:val="00EF668A"/>
    <w:rsid w:val="00F07C11"/>
    <w:rsid w:val="00F24906"/>
    <w:rsid w:val="00F351B2"/>
    <w:rsid w:val="00F43D51"/>
    <w:rsid w:val="00F442F0"/>
    <w:rsid w:val="00F50929"/>
    <w:rsid w:val="00F53F56"/>
    <w:rsid w:val="00F81E6D"/>
    <w:rsid w:val="00F90F7A"/>
    <w:rsid w:val="00F97327"/>
    <w:rsid w:val="00FE0F4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81</cp:revision>
  <dcterms:created xsi:type="dcterms:W3CDTF">2023-01-24T14:11:00Z</dcterms:created>
  <dcterms:modified xsi:type="dcterms:W3CDTF">2023-05-19T14:23:00Z</dcterms:modified>
</cp:coreProperties>
</file>