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2D" w:rsidRPr="000E1375" w:rsidRDefault="00845E2D" w:rsidP="009B2D38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  <w:r w:rsidRPr="000E1375">
        <w:rPr>
          <w:sz w:val="32"/>
          <w:szCs w:val="32"/>
        </w:rPr>
        <w:t>График личного приёма граждан в Администрации</w:t>
      </w:r>
    </w:p>
    <w:p w:rsidR="00845E2D" w:rsidRPr="000E1375" w:rsidRDefault="00845E2D" w:rsidP="009B2D38">
      <w:pPr>
        <w:spacing w:line="360" w:lineRule="auto"/>
        <w:jc w:val="center"/>
        <w:rPr>
          <w:sz w:val="32"/>
          <w:szCs w:val="32"/>
        </w:rPr>
      </w:pPr>
      <w:r w:rsidRPr="000E1375">
        <w:rPr>
          <w:sz w:val="32"/>
          <w:szCs w:val="32"/>
        </w:rPr>
        <w:tab/>
      </w:r>
      <w:proofErr w:type="gramStart"/>
      <w:r w:rsidR="001E4D01" w:rsidRPr="000E1375">
        <w:rPr>
          <w:sz w:val="32"/>
          <w:szCs w:val="32"/>
        </w:rPr>
        <w:t>городского</w:t>
      </w:r>
      <w:proofErr w:type="gramEnd"/>
      <w:r w:rsidR="001E4D01" w:rsidRPr="000E1375">
        <w:rPr>
          <w:sz w:val="32"/>
          <w:szCs w:val="32"/>
        </w:rPr>
        <w:t xml:space="preserve"> округа</w:t>
      </w:r>
      <w:r w:rsidRPr="000E1375">
        <w:rPr>
          <w:sz w:val="32"/>
          <w:szCs w:val="32"/>
        </w:rPr>
        <w:t xml:space="preserve"> Щёлково в </w:t>
      </w:r>
      <w:r w:rsidRPr="000E1375">
        <w:rPr>
          <w:b/>
          <w:sz w:val="32"/>
          <w:szCs w:val="32"/>
        </w:rPr>
        <w:t>апреле 2019</w:t>
      </w:r>
      <w:r w:rsidRPr="000E1375">
        <w:rPr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9B2D38" w:rsidRPr="00D15744" w:rsidTr="004050FB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9B2D38" w:rsidRPr="00D15744" w:rsidRDefault="009B2D38" w:rsidP="004050FB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Pr="00D15744" w:rsidRDefault="009B2D38" w:rsidP="004050FB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2"/>
                <w:szCs w:val="32"/>
              </w:rPr>
            </w:pPr>
          </w:p>
          <w:p w:rsidR="009B2D38" w:rsidRPr="00D15744" w:rsidRDefault="009B2D38" w:rsidP="004050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9B2D38" w:rsidRPr="00660B1C" w:rsidRDefault="009B2D38" w:rsidP="004050FB"/>
        </w:tc>
        <w:tc>
          <w:tcPr>
            <w:tcW w:w="1530" w:type="dxa"/>
            <w:shd w:val="clear" w:color="auto" w:fill="auto"/>
            <w:vAlign w:val="center"/>
          </w:tcPr>
          <w:p w:rsidR="009B2D38" w:rsidRPr="00660B1C" w:rsidRDefault="009B2D38" w:rsidP="004050FB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B2D38" w:rsidRPr="00D15744" w:rsidTr="004050F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</w:t>
            </w: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Pr="006E0137" w:rsidRDefault="009B2D38" w:rsidP="004050FB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Pr="0025617F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Pr="0025617F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Pr="006E0137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9B2D38" w:rsidRPr="00D15744" w:rsidTr="004050FB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Default="009B2D38" w:rsidP="004050F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Pr="0025617F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Pr="006E0137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9B2D38" w:rsidRPr="00D15744" w:rsidTr="004050F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Советник - эксперт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Default="009B2D38" w:rsidP="004050F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Канахин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Pr="006E0137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9B2D38" w:rsidRPr="00D15744" w:rsidTr="004050F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Default="009B2D38" w:rsidP="004050F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Дергачев Анатолий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9B2D38" w:rsidRPr="00D15744" w:rsidTr="004050FB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Pr="006E0137" w:rsidRDefault="009B2D38" w:rsidP="004050FB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Pr="0025617F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Pr="0025617F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Pr="006E0137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9B2D38" w:rsidRPr="00D15744" w:rsidTr="004050FB"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Pr="006E0137" w:rsidRDefault="009B2D38" w:rsidP="004050F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Pr="0025617F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Pr="0025617F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Pr="006E0137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9B2D38" w:rsidRPr="00D15744" w:rsidTr="004050FB"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Default="009B2D38" w:rsidP="004050F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9B2D38" w:rsidRDefault="009B2D38" w:rsidP="004050F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Pr="006E0137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9B2D38" w:rsidRPr="00D15744" w:rsidTr="004050FB">
        <w:tc>
          <w:tcPr>
            <w:tcW w:w="4503" w:type="dxa"/>
            <w:shd w:val="clear" w:color="auto" w:fill="auto"/>
            <w:vAlign w:val="center"/>
          </w:tcPr>
          <w:p w:rsidR="009B2D38" w:rsidRPr="00032EAE" w:rsidRDefault="009B2D38" w:rsidP="004050FB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9B2D38" w:rsidRDefault="009B2D38" w:rsidP="004050FB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Болотин Олег Иванович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B2D38" w:rsidRDefault="009B2D38" w:rsidP="00405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B2D38" w:rsidRPr="006E0137" w:rsidRDefault="009B2D38" w:rsidP="004050FB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E87FAB" w:rsidRDefault="00E87FAB" w:rsidP="00E87FAB">
      <w:pPr>
        <w:jc w:val="center"/>
        <w:rPr>
          <w:sz w:val="16"/>
          <w:szCs w:val="16"/>
        </w:rPr>
      </w:pPr>
    </w:p>
    <w:p w:rsidR="00F308D6" w:rsidRDefault="00F308D6" w:rsidP="00E87FAB">
      <w:pPr>
        <w:jc w:val="center"/>
        <w:rPr>
          <w:sz w:val="16"/>
          <w:szCs w:val="16"/>
        </w:rPr>
      </w:pPr>
    </w:p>
    <w:p w:rsidR="00F308D6" w:rsidRPr="009E6512" w:rsidRDefault="00F308D6" w:rsidP="00E87FAB">
      <w:pPr>
        <w:jc w:val="center"/>
        <w:rPr>
          <w:sz w:val="16"/>
          <w:szCs w:val="16"/>
        </w:rPr>
      </w:pPr>
    </w:p>
    <w:p w:rsidR="00E87FAB" w:rsidRDefault="00E87FAB" w:rsidP="009B2D38">
      <w:pPr>
        <w:spacing w:line="360" w:lineRule="auto"/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</w:t>
      </w:r>
      <w:proofErr w:type="gramStart"/>
      <w:r w:rsidR="00F308D6">
        <w:rPr>
          <w:sz w:val="32"/>
          <w:szCs w:val="32"/>
        </w:rPr>
        <w:t>г</w:t>
      </w:r>
      <w:r w:rsidR="001E4D01">
        <w:rPr>
          <w:sz w:val="32"/>
          <w:szCs w:val="32"/>
        </w:rPr>
        <w:t>ородского</w:t>
      </w:r>
      <w:proofErr w:type="gramEnd"/>
      <w:r w:rsidR="001E4D01">
        <w:rPr>
          <w:sz w:val="32"/>
          <w:szCs w:val="32"/>
        </w:rPr>
        <w:t xml:space="preserve"> округа</w:t>
      </w:r>
      <w:r w:rsidR="00F308D6">
        <w:rPr>
          <w:sz w:val="32"/>
          <w:szCs w:val="32"/>
        </w:rPr>
        <w:t xml:space="preserve"> Щёлково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>апреле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0"/>
        <w:gridCol w:w="684"/>
        <w:gridCol w:w="786"/>
        <w:gridCol w:w="1533"/>
      </w:tblGrid>
      <w:tr w:rsidR="00E87FAB" w:rsidRPr="00660B1C" w:rsidTr="002A74BD">
        <w:trPr>
          <w:trHeight w:val="1121"/>
        </w:trPr>
        <w:tc>
          <w:tcPr>
            <w:tcW w:w="4501" w:type="dxa"/>
            <w:shd w:val="clear" w:color="auto" w:fill="auto"/>
            <w:vAlign w:val="center"/>
          </w:tcPr>
          <w:p w:rsidR="00E87FAB" w:rsidRPr="00D15744" w:rsidRDefault="00E87FAB" w:rsidP="002A74BD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87FAB" w:rsidRPr="00D15744" w:rsidRDefault="00E87FAB" w:rsidP="002A74BD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E87FAB" w:rsidRDefault="00E87FAB" w:rsidP="002A74BD">
            <w:pPr>
              <w:jc w:val="center"/>
              <w:rPr>
                <w:b/>
                <w:sz w:val="32"/>
                <w:szCs w:val="32"/>
              </w:rPr>
            </w:pPr>
          </w:p>
          <w:p w:rsidR="00E87FAB" w:rsidRPr="00D15744" w:rsidRDefault="00E87FAB" w:rsidP="002A74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E87FAB" w:rsidRPr="00660B1C" w:rsidRDefault="00E87FAB" w:rsidP="002A74BD"/>
        </w:tc>
        <w:tc>
          <w:tcPr>
            <w:tcW w:w="1533" w:type="dxa"/>
            <w:shd w:val="clear" w:color="auto" w:fill="auto"/>
            <w:vAlign w:val="center"/>
          </w:tcPr>
          <w:p w:rsidR="00E87FAB" w:rsidRPr="00660B1C" w:rsidRDefault="00E87FAB" w:rsidP="002A74BD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87FAB" w:rsidRPr="00D15744" w:rsidTr="002A74BD">
        <w:tc>
          <w:tcPr>
            <w:tcW w:w="4501" w:type="dxa"/>
            <w:shd w:val="clear" w:color="auto" w:fill="auto"/>
            <w:vAlign w:val="center"/>
          </w:tcPr>
          <w:p w:rsidR="00E87FAB" w:rsidRPr="00F308D6" w:rsidRDefault="00E87FAB" w:rsidP="009B2D38">
            <w:pPr>
              <w:jc w:val="center"/>
              <w:rPr>
                <w:szCs w:val="28"/>
              </w:rPr>
            </w:pPr>
            <w:r w:rsidRPr="00F308D6">
              <w:rPr>
                <w:szCs w:val="28"/>
              </w:rPr>
              <w:t xml:space="preserve">Председатель Совета </w:t>
            </w:r>
            <w:proofErr w:type="gramStart"/>
            <w:r w:rsidRPr="00F308D6">
              <w:rPr>
                <w:szCs w:val="28"/>
              </w:rPr>
              <w:t>депутатов</w:t>
            </w:r>
            <w:r w:rsidR="00F308D6">
              <w:rPr>
                <w:szCs w:val="28"/>
              </w:rPr>
              <w:t xml:space="preserve"> </w:t>
            </w:r>
            <w:r w:rsidRPr="00F308D6">
              <w:rPr>
                <w:szCs w:val="28"/>
              </w:rPr>
              <w:t xml:space="preserve"> </w:t>
            </w:r>
            <w:r w:rsidR="00F308D6" w:rsidRPr="00F308D6">
              <w:rPr>
                <w:szCs w:val="28"/>
              </w:rPr>
              <w:t>г</w:t>
            </w:r>
            <w:r w:rsidR="009B2D38">
              <w:rPr>
                <w:szCs w:val="28"/>
              </w:rPr>
              <w:t>ородского</w:t>
            </w:r>
            <w:proofErr w:type="gramEnd"/>
            <w:r w:rsidR="009B2D38">
              <w:rPr>
                <w:szCs w:val="28"/>
              </w:rPr>
              <w:t xml:space="preserve"> округа</w:t>
            </w:r>
            <w:r w:rsidR="00F308D6" w:rsidRPr="00F308D6">
              <w:rPr>
                <w:szCs w:val="28"/>
              </w:rPr>
              <w:t xml:space="preserve"> Щёлково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E87FAB" w:rsidRPr="00724D23" w:rsidRDefault="00E87FAB" w:rsidP="002A74BD">
            <w:pPr>
              <w:rPr>
                <w:szCs w:val="28"/>
              </w:rPr>
            </w:pPr>
            <w:r w:rsidRPr="00724D23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87FAB" w:rsidRDefault="003121D2" w:rsidP="002A74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87FAB" w:rsidRDefault="003121D2" w:rsidP="002A74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87FAB" w:rsidRPr="006E0137" w:rsidRDefault="00E87FAB" w:rsidP="002A74B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E87FAB" w:rsidRPr="00D92DA4" w:rsidRDefault="00E87FAB" w:rsidP="00E87FAB">
      <w:pPr>
        <w:jc w:val="center"/>
        <w:rPr>
          <w:sz w:val="16"/>
          <w:szCs w:val="16"/>
        </w:rPr>
      </w:pPr>
    </w:p>
    <w:p w:rsidR="00E87FAB" w:rsidRDefault="00E87FAB" w:rsidP="00E87FAB">
      <w:pPr>
        <w:ind w:firstLine="708"/>
        <w:rPr>
          <w:sz w:val="16"/>
          <w:szCs w:val="16"/>
        </w:rPr>
      </w:pPr>
    </w:p>
    <w:p w:rsidR="00E87FAB" w:rsidRDefault="00E87FAB" w:rsidP="009B2D38">
      <w:pPr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</w:t>
      </w:r>
      <w:r w:rsidR="00F308D6">
        <w:rPr>
          <w:szCs w:val="28"/>
        </w:rPr>
        <w:t>г</w:t>
      </w:r>
      <w:r w:rsidR="009B2D38">
        <w:rPr>
          <w:szCs w:val="28"/>
        </w:rPr>
        <w:t>ородского округа</w:t>
      </w:r>
      <w:r w:rsidR="00F308D6">
        <w:rPr>
          <w:szCs w:val="28"/>
        </w:rPr>
        <w:t xml:space="preserve"> Щёлково</w:t>
      </w:r>
      <w:r>
        <w:rPr>
          <w:szCs w:val="28"/>
        </w:rPr>
        <w:t xml:space="preserve">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p w:rsidR="00E87FAB" w:rsidRDefault="00E87FAB" w:rsidP="00E87FAB"/>
    <w:p w:rsidR="0088167F" w:rsidRDefault="0088167F"/>
    <w:sectPr w:rsidR="0088167F" w:rsidSect="009E65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AB"/>
    <w:rsid w:val="000C34D0"/>
    <w:rsid w:val="000E1375"/>
    <w:rsid w:val="00170445"/>
    <w:rsid w:val="001E4D01"/>
    <w:rsid w:val="003121D2"/>
    <w:rsid w:val="004111BA"/>
    <w:rsid w:val="007F390A"/>
    <w:rsid w:val="00845E2D"/>
    <w:rsid w:val="0088167F"/>
    <w:rsid w:val="009B2D38"/>
    <w:rsid w:val="00B523B7"/>
    <w:rsid w:val="00D770F5"/>
    <w:rsid w:val="00E15D1F"/>
    <w:rsid w:val="00E87FAB"/>
    <w:rsid w:val="00F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C69A-2349-4172-8D4B-70CA15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13F-0872-4955-AB0B-3D104B8D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2019-03-25T13:24:00Z</cp:lastPrinted>
  <dcterms:created xsi:type="dcterms:W3CDTF">2019-03-25T05:55:00Z</dcterms:created>
  <dcterms:modified xsi:type="dcterms:W3CDTF">2019-03-27T06:23:00Z</dcterms:modified>
</cp:coreProperties>
</file>