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7" w:rsidRDefault="00BF49F7" w:rsidP="00BF49F7">
      <w:pPr>
        <w:rPr>
          <w:sz w:val="24"/>
          <w:szCs w:val="24"/>
        </w:rPr>
      </w:pPr>
    </w:p>
    <w:p w:rsidR="00FF7EC4" w:rsidRPr="00125C19" w:rsidRDefault="00FF7EC4" w:rsidP="00FF7EC4">
      <w:pPr>
        <w:jc w:val="center"/>
        <w:rPr>
          <w:szCs w:val="28"/>
        </w:rPr>
      </w:pPr>
      <w:r w:rsidRPr="00125C19">
        <w:rPr>
          <w:szCs w:val="28"/>
        </w:rPr>
        <w:t>График личного приёма граждан в Администрации</w:t>
      </w:r>
    </w:p>
    <w:p w:rsidR="00FF7EC4" w:rsidRPr="00125C19" w:rsidRDefault="00FF7EC4" w:rsidP="00DD0B4C">
      <w:pPr>
        <w:jc w:val="center"/>
        <w:rPr>
          <w:szCs w:val="28"/>
        </w:rPr>
      </w:pPr>
      <w:r w:rsidRPr="00125C19">
        <w:rPr>
          <w:szCs w:val="28"/>
        </w:rPr>
        <w:t xml:space="preserve">городского </w:t>
      </w:r>
      <w:proofErr w:type="gramStart"/>
      <w:r w:rsidRPr="00125C19">
        <w:rPr>
          <w:szCs w:val="28"/>
        </w:rPr>
        <w:t>округа  Щёлково</w:t>
      </w:r>
      <w:proofErr w:type="gramEnd"/>
      <w:r w:rsidR="00711B6B" w:rsidRPr="00125C19">
        <w:rPr>
          <w:szCs w:val="28"/>
        </w:rPr>
        <w:t xml:space="preserve"> в марте</w:t>
      </w:r>
      <w:r w:rsidR="00DD0B4C" w:rsidRPr="00125C19">
        <w:rPr>
          <w:szCs w:val="28"/>
        </w:rPr>
        <w:t xml:space="preserve"> 2023 года </w:t>
      </w:r>
    </w:p>
    <w:p w:rsidR="002B265D" w:rsidRPr="00125C19" w:rsidRDefault="002B265D" w:rsidP="00FF7EC4">
      <w:pPr>
        <w:rPr>
          <w:sz w:val="22"/>
          <w:szCs w:val="22"/>
        </w:rPr>
      </w:pPr>
    </w:p>
    <w:p w:rsidR="007B0AB0" w:rsidRDefault="007B0AB0" w:rsidP="00FF7EC4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FF7EC4" w:rsidTr="007E073A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FF7EC4" w:rsidRDefault="00FF7EC4" w:rsidP="007E073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FF7EC4" w:rsidTr="007E073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4" w:rsidRDefault="00FF7EC4" w:rsidP="007E073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FF7EC4" w:rsidRDefault="00FF7EC4" w:rsidP="007E073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FF7EC4" w:rsidRDefault="00FF7EC4" w:rsidP="007E073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FF7EC4" w:rsidTr="007E073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401CFA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FF7EC4" w:rsidTr="007E073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 xml:space="preserve">.00 </w:t>
            </w:r>
          </w:p>
        </w:tc>
      </w:tr>
      <w:tr w:rsidR="00FF7EC4" w:rsidTr="007E073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401CFA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F7EC4" w:rsidTr="007E073A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F7EC4" w:rsidTr="007E073A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F7EC4" w:rsidTr="007E073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F7EC4" w:rsidTr="007E073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FF7EC4" w:rsidTr="007E073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FF7EC4" w:rsidTr="007E073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F7EC4" w:rsidTr="007E073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FF7EC4" w:rsidP="007E073A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401CFA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C4" w:rsidRDefault="0017776C" w:rsidP="007E073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</w:t>
            </w:r>
            <w:r w:rsidR="00FF7EC4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432194" w:rsidRDefault="00432194" w:rsidP="004321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Приём будет проводиться уполномоченным лицом лично по адресу: Московская область, город Щёлково, площадь Ленина, д.2,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 xml:space="preserve">. 100 </w:t>
      </w:r>
    </w:p>
    <w:p w:rsidR="00432194" w:rsidRDefault="00432194" w:rsidP="004321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приёма: с 10:00 до 13:00</w:t>
      </w:r>
    </w:p>
    <w:p w:rsidR="00432194" w:rsidRDefault="00432194" w:rsidP="004321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предварительной записи и справок: 8-496-56-1-11-39</w:t>
      </w: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432194" w:rsidRDefault="00432194" w:rsidP="00125C19">
      <w:pPr>
        <w:jc w:val="both"/>
        <w:rPr>
          <w:b/>
          <w:sz w:val="24"/>
          <w:szCs w:val="24"/>
        </w:rPr>
      </w:pPr>
    </w:p>
    <w:p w:rsidR="007B0AB0" w:rsidRPr="00125C19" w:rsidRDefault="00125C19" w:rsidP="00125C19">
      <w:pPr>
        <w:jc w:val="both"/>
        <w:rPr>
          <w:sz w:val="24"/>
          <w:szCs w:val="24"/>
        </w:rPr>
      </w:pPr>
      <w:r w:rsidRPr="00125C19">
        <w:rPr>
          <w:sz w:val="24"/>
          <w:szCs w:val="24"/>
        </w:rPr>
        <w:t>Начальник Административного управления</w:t>
      </w:r>
    </w:p>
    <w:p w:rsidR="00125C19" w:rsidRPr="00125C19" w:rsidRDefault="00125C19" w:rsidP="00125C19">
      <w:pPr>
        <w:jc w:val="both"/>
        <w:rPr>
          <w:sz w:val="24"/>
          <w:szCs w:val="24"/>
        </w:rPr>
      </w:pPr>
      <w:r w:rsidRPr="00125C19">
        <w:rPr>
          <w:sz w:val="24"/>
          <w:szCs w:val="24"/>
        </w:rPr>
        <w:t>Администрации городского округа Щёлково                                 Вершинин А.О.</w:t>
      </w:r>
    </w:p>
    <w:p w:rsidR="00125C19" w:rsidRPr="00125C19" w:rsidRDefault="00125C19" w:rsidP="00125C19">
      <w:pPr>
        <w:jc w:val="both"/>
        <w:rPr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</w:p>
    <w:p w:rsidR="00125C19" w:rsidRPr="00125C19" w:rsidRDefault="00125C19" w:rsidP="00125C19">
      <w:pPr>
        <w:jc w:val="both"/>
        <w:rPr>
          <w:b/>
          <w:sz w:val="24"/>
          <w:szCs w:val="24"/>
        </w:rPr>
      </w:pPr>
    </w:p>
    <w:p w:rsidR="00125C19" w:rsidRDefault="00125C19" w:rsidP="00125C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Приём будет проводиться уполномоченным лицом лично по адресу: Московская область, город Щёлково, площадь Ленина, д.2,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 xml:space="preserve">. 100 </w:t>
      </w:r>
    </w:p>
    <w:p w:rsidR="00125C19" w:rsidRDefault="00125C19" w:rsidP="00125C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приёма: с 10:00 до 13:00</w:t>
      </w:r>
    </w:p>
    <w:p w:rsidR="00125C19" w:rsidRDefault="00125C19" w:rsidP="00125C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предварительной записи и справок: 8-496-56-1-11-39</w:t>
      </w:r>
    </w:p>
    <w:p w:rsidR="00125C19" w:rsidRDefault="00125C19" w:rsidP="00125C19">
      <w:pPr>
        <w:rPr>
          <w:sz w:val="24"/>
          <w:szCs w:val="24"/>
        </w:rPr>
      </w:pPr>
    </w:p>
    <w:p w:rsidR="00BF49F7" w:rsidRDefault="00BF49F7" w:rsidP="00BF49F7">
      <w:bookmarkStart w:id="0" w:name="_GoBack"/>
      <w:bookmarkEnd w:id="0"/>
    </w:p>
    <w:sectPr w:rsidR="00B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9D"/>
    <w:rsid w:val="0001609D"/>
    <w:rsid w:val="000410F4"/>
    <w:rsid w:val="00125C19"/>
    <w:rsid w:val="00166902"/>
    <w:rsid w:val="0017776C"/>
    <w:rsid w:val="001E2A2F"/>
    <w:rsid w:val="002A710B"/>
    <w:rsid w:val="002B265D"/>
    <w:rsid w:val="0035260F"/>
    <w:rsid w:val="003B0136"/>
    <w:rsid w:val="00401CFA"/>
    <w:rsid w:val="00432194"/>
    <w:rsid w:val="00445FC4"/>
    <w:rsid w:val="00711B6B"/>
    <w:rsid w:val="00721299"/>
    <w:rsid w:val="0072570E"/>
    <w:rsid w:val="007B0AB0"/>
    <w:rsid w:val="00A04963"/>
    <w:rsid w:val="00B62712"/>
    <w:rsid w:val="00BF49F7"/>
    <w:rsid w:val="00C65BA4"/>
    <w:rsid w:val="00D73DC8"/>
    <w:rsid w:val="00DA0647"/>
    <w:rsid w:val="00DD0B4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3DC"/>
  <w15:chartTrackingRefBased/>
  <w15:docId w15:val="{07379487-E942-4993-A4D0-3E89EEF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6</cp:revision>
  <cp:lastPrinted>2023-02-27T16:55:00Z</cp:lastPrinted>
  <dcterms:created xsi:type="dcterms:W3CDTF">2023-02-27T16:49:00Z</dcterms:created>
  <dcterms:modified xsi:type="dcterms:W3CDTF">2023-02-27T16:56:00Z</dcterms:modified>
</cp:coreProperties>
</file>